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37" w:rsidRDefault="00D52D37" w:rsidP="00D52D37"/>
    <w:p w:rsidR="00D52D37" w:rsidRDefault="006F2277" w:rsidP="00D52D37">
      <w:r>
        <w:t>El día de ayer, s</w:t>
      </w:r>
      <w:r w:rsidR="00D52D37">
        <w:t xml:space="preserve">e llevó a cabo la </w:t>
      </w:r>
      <w:r w:rsidR="008B3F19">
        <w:t>A</w:t>
      </w:r>
      <w:r w:rsidR="00D52D37">
        <w:t xml:space="preserve">samblea </w:t>
      </w:r>
      <w:r w:rsidR="008B3F19">
        <w:t>O</w:t>
      </w:r>
      <w:r w:rsidR="00D52D37">
        <w:t xml:space="preserve">rdinaria y elección de la mesa directiva de la Asociación Ganadera General </w:t>
      </w:r>
      <w:r>
        <w:t>E</w:t>
      </w:r>
      <w:r w:rsidR="00D52D37">
        <w:t>l Barzón.</w:t>
      </w:r>
    </w:p>
    <w:p w:rsidR="00D52D37" w:rsidRDefault="006F2277" w:rsidP="00D52D37">
      <w:r>
        <w:t>La reunión se llevó a cabo en el interior de Casa Ejidal</w:t>
      </w:r>
      <w:r w:rsidR="008B3F19">
        <w:t>, en donde</w:t>
      </w:r>
      <w:r>
        <w:t xml:space="preserve"> t</w:t>
      </w:r>
      <w:r w:rsidR="00D52D37">
        <w:t xml:space="preserve">ambién se realizó la entrega del comodato </w:t>
      </w:r>
      <w:r w:rsidR="008B3F19">
        <w:t>a</w:t>
      </w:r>
      <w:r w:rsidR="00D52D37">
        <w:t xml:space="preserve"> 10 años de la oficina que ocupa dicha organi</w:t>
      </w:r>
      <w:r w:rsidR="008B3F19">
        <w:t>zación, mismo que inició en marzo de 2019.</w:t>
      </w:r>
    </w:p>
    <w:p w:rsidR="00D52D37" w:rsidRDefault="0027675E" w:rsidP="00D52D3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1978523" wp14:editId="3CDB765E">
            <wp:simplePos x="0" y="0"/>
            <wp:positionH relativeFrom="column">
              <wp:posOffset>2520315</wp:posOffset>
            </wp:positionH>
            <wp:positionV relativeFrom="paragraph">
              <wp:posOffset>1653540</wp:posOffset>
            </wp:positionV>
            <wp:extent cx="292417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530" y="21355"/>
                <wp:lineTo x="21530" y="0"/>
                <wp:lineTo x="0" y="0"/>
              </wp:wrapPolygon>
            </wp:wrapTight>
            <wp:docPr id="2" name="Imagen 2" descr="C:\Users\user\AppData\Local\Microsoft\Windows\INetCache\Content.Word\WhatsApp Image 2020-02-16 at 2.45.12 P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16 at 2.45.12 P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27E6779" wp14:editId="465446CD">
            <wp:simplePos x="0" y="0"/>
            <wp:positionH relativeFrom="column">
              <wp:posOffset>91440</wp:posOffset>
            </wp:positionH>
            <wp:positionV relativeFrom="paragraph">
              <wp:posOffset>1062990</wp:posOffset>
            </wp:positionV>
            <wp:extent cx="21336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07" y="21343"/>
                <wp:lineTo x="21407" y="0"/>
                <wp:lineTo x="0" y="0"/>
              </wp:wrapPolygon>
            </wp:wrapTight>
            <wp:docPr id="1" name="Imagen 1" descr="C:\Users\user\AppData\Local\Microsoft\Windows\INetCache\Content.Word\WhatsApp Image 2020-02-16 at 2.44.04 PM (1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16 at 2.44.04 PM (1)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D37">
        <w:t xml:space="preserve">Se dio un reconocimiento al gobierno y en especial al presidente Chuy Esparza por </w:t>
      </w:r>
      <w:r w:rsidR="006F2277">
        <w:t>el apoyo otorgado</w:t>
      </w:r>
      <w:r w:rsidR="00D52D37">
        <w:t xml:space="preserve"> para la realización de este evento. </w:t>
      </w:r>
    </w:p>
    <w:sectPr w:rsidR="00D52D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37"/>
    <w:rsid w:val="0027675E"/>
    <w:rsid w:val="006F2277"/>
    <w:rsid w:val="008B3F19"/>
    <w:rsid w:val="00C50E9A"/>
    <w:rsid w:val="00D5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CB4B0-B84C-4EC1-B98D-95F2A849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2020-02-28T19:23:00Z</dcterms:created>
  <dcterms:modified xsi:type="dcterms:W3CDTF">2020-02-28T19:23:00Z</dcterms:modified>
</cp:coreProperties>
</file>